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80B1" w14:textId="7051D6FA" w:rsidR="007115EB" w:rsidRDefault="007115EB" w:rsidP="00B15454">
      <w:pPr>
        <w:rPr>
          <w:lang w:val="ru-RU"/>
        </w:rPr>
      </w:pPr>
    </w:p>
    <w:p w14:paraId="0EB13986" w14:textId="0D0E907B" w:rsidR="00291A79" w:rsidRPr="00CA0ADC" w:rsidRDefault="00CA0ADC" w:rsidP="00291A79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</w:pPr>
      <w:r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П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t>рограмма рекламного тура</w:t>
      </w:r>
      <w:r w:rsidR="00291A79" w:rsidRPr="00CA0ADC">
        <w:rPr>
          <w:rFonts w:ascii="Arial" w:hAnsi="Arial" w:cs="Arial"/>
          <w:b/>
          <w:bCs/>
          <w:color w:val="000000"/>
          <w:sz w:val="28"/>
          <w:szCs w:val="28"/>
          <w:lang w:val="ru-RU" w:eastAsia="ru-RU"/>
        </w:rPr>
        <w:br/>
        <w:t>заезд 02.10.2021 - 09.10.2021, 7 ночей</w:t>
      </w:r>
    </w:p>
    <w:p w14:paraId="0FDF1598" w14:textId="7C4C20B6" w:rsidR="00291A79" w:rsidRDefault="00291A79" w:rsidP="00291A79">
      <w:pPr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14:paraId="287B9A42" w14:textId="77777777" w:rsidR="005A7E1F" w:rsidRPr="00CA0ADC" w:rsidRDefault="005A7E1F" w:rsidP="00CA0ADC">
      <w:pPr>
        <w:jc w:val="center"/>
        <w:rPr>
          <w:rFonts w:ascii="Arial" w:hAnsi="Arial" w:cs="Arial"/>
          <w:lang w:val="ru-RU"/>
        </w:rPr>
      </w:pPr>
    </w:p>
    <w:p w14:paraId="28D9AEEB" w14:textId="1917AA80" w:rsidR="005A7E1F" w:rsidRPr="00CA0ADC" w:rsidRDefault="00CA0ADC" w:rsidP="00CA0AD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CA0ADC">
        <w:rPr>
          <w:rFonts w:ascii="Arial" w:hAnsi="Arial" w:cs="Arial"/>
          <w:b/>
          <w:sz w:val="28"/>
          <w:szCs w:val="28"/>
          <w:lang w:val="ru-RU"/>
        </w:rPr>
        <w:t>Размещение</w:t>
      </w:r>
    </w:p>
    <w:p w14:paraId="3BF49E6E" w14:textId="77777777" w:rsidR="00CA0ADC" w:rsidRPr="00CA0ADC" w:rsidRDefault="00CA0ADC" w:rsidP="00CA0AD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9064" w:type="dxa"/>
        <w:tblInd w:w="279" w:type="dxa"/>
        <w:tblLook w:val="04A0" w:firstRow="1" w:lastRow="0" w:firstColumn="1" w:lastColumn="0" w:noHBand="0" w:noVBand="1"/>
      </w:tblPr>
      <w:tblGrid>
        <w:gridCol w:w="3720"/>
        <w:gridCol w:w="1525"/>
        <w:gridCol w:w="1559"/>
        <w:gridCol w:w="2260"/>
      </w:tblGrid>
      <w:tr w:rsidR="00CA0ADC" w:rsidRPr="00CA0ADC" w14:paraId="4F2A0197" w14:textId="77777777" w:rsidTr="00CA0ADC">
        <w:trPr>
          <w:trHeight w:val="30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DEEB799" w14:textId="6857F9BB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lang w:val="ru-RU" w:eastAsia="ru-RU"/>
              </w:rPr>
              <w:t>Contental</w:t>
            </w:r>
            <w:proofErr w:type="spellEnd"/>
            <w:r w:rsidRPr="00CA0ADC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lang w:val="ru-RU" w:eastAsia="ru-RU"/>
              </w:rPr>
              <w:t>Hotel</w:t>
            </w:r>
            <w:proofErr w:type="spellEnd"/>
            <w:r w:rsidRPr="00CA0ADC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lang w:val="ru-RU" w:eastAsia="ru-RU"/>
              </w:rPr>
              <w:t>Hurghada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A063457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lang w:val="ru-RU" w:eastAsia="ru-RU"/>
              </w:rPr>
              <w:t>2-Oct-21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129339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lang w:val="ru-RU" w:eastAsia="ru-RU"/>
              </w:rPr>
              <w:t>5-Oct-21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02A6AC3B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lang w:val="ru-RU" w:eastAsia="ru-RU"/>
              </w:rPr>
              <w:t>Хургада</w:t>
            </w:r>
            <w:proofErr w:type="spellEnd"/>
          </w:p>
        </w:tc>
      </w:tr>
      <w:tr w:rsidR="00CA0ADC" w:rsidRPr="00CA0ADC" w14:paraId="3FDD16AE" w14:textId="77777777" w:rsidTr="00CA0ADC">
        <w:trPr>
          <w:trHeight w:val="30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98BD381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lang w:val="ru-RU" w:eastAsia="ru-RU"/>
              </w:rPr>
              <w:t>Sataya</w:t>
            </w:r>
            <w:proofErr w:type="spellEnd"/>
            <w:r w:rsidRPr="00CA0ADC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lang w:val="ru-RU" w:eastAsia="ru-RU"/>
              </w:rPr>
              <w:t>Marsa</w:t>
            </w:r>
            <w:proofErr w:type="spellEnd"/>
            <w:r w:rsidRPr="00CA0ADC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lang w:val="ru-RU" w:eastAsia="ru-RU"/>
              </w:rPr>
              <w:t>Alam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3DB795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lang w:val="ru-RU" w:eastAsia="ru-RU"/>
              </w:rPr>
              <w:t>5-Oct-21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B8A00D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lang w:val="ru-RU" w:eastAsia="ru-RU"/>
              </w:rPr>
              <w:t>9-Oct-21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3BE0F328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lang w:val="ru-RU" w:eastAsia="ru-RU"/>
              </w:rPr>
              <w:t xml:space="preserve">Марса </w:t>
            </w:r>
            <w:proofErr w:type="spellStart"/>
            <w:r w:rsidRPr="00CA0ADC">
              <w:rPr>
                <w:rFonts w:ascii="Arial" w:eastAsia="Times New Roman" w:hAnsi="Arial" w:cs="Arial"/>
                <w:lang w:val="ru-RU" w:eastAsia="ru-RU"/>
              </w:rPr>
              <w:t>Алам</w:t>
            </w:r>
            <w:proofErr w:type="spellEnd"/>
          </w:p>
        </w:tc>
      </w:tr>
    </w:tbl>
    <w:p w14:paraId="42183826" w14:textId="14624680" w:rsidR="005A7E1F" w:rsidRDefault="005A7E1F" w:rsidP="00B15454">
      <w:pPr>
        <w:rPr>
          <w:rFonts w:ascii="Arial" w:hAnsi="Arial" w:cs="Arial"/>
          <w:lang w:val="ru-RU"/>
        </w:rPr>
      </w:pPr>
    </w:p>
    <w:p w14:paraId="19375599" w14:textId="7ADB91CA" w:rsidR="00CA0ADC" w:rsidRDefault="00CA0ADC" w:rsidP="00B15454">
      <w:pPr>
        <w:rPr>
          <w:rFonts w:ascii="Arial" w:hAnsi="Arial" w:cs="Arial"/>
          <w:lang w:val="ru-RU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580"/>
        <w:gridCol w:w="5090"/>
        <w:gridCol w:w="1000"/>
        <w:gridCol w:w="1000"/>
        <w:gridCol w:w="835"/>
        <w:gridCol w:w="1418"/>
      </w:tblGrid>
      <w:tr w:rsidR="00CA0ADC" w:rsidRPr="00CA0ADC" w14:paraId="19A2DDE6" w14:textId="77777777" w:rsidTr="00CA0AD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B754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No</w:t>
            </w:r>
            <w:proofErr w:type="spellEnd"/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EA27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Hotel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D5CE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From</w:t>
            </w:r>
            <w:proofErr w:type="spellEnd"/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838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To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A8E0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6F06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Date</w:t>
            </w:r>
            <w:proofErr w:type="spellEnd"/>
          </w:p>
        </w:tc>
      </w:tr>
      <w:tr w:rsidR="00CA0ADC" w:rsidRPr="00CA0ADC" w14:paraId="05B69F17" w14:textId="77777777" w:rsidTr="00CA0ADC">
        <w:trPr>
          <w:trHeight w:val="30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742F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Прилет / Заселение в отель </w:t>
            </w:r>
            <w:proofErr w:type="spellStart"/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Хургады</w:t>
            </w:r>
            <w:proofErr w:type="spellEnd"/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/ Отдых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F3D2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2-Oct-21</w:t>
            </w:r>
          </w:p>
        </w:tc>
      </w:tr>
      <w:tr w:rsidR="00CA0ADC" w:rsidRPr="00CA0ADC" w14:paraId="51947F93" w14:textId="77777777" w:rsidTr="00CA0ADC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DE6A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7707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1E4F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A393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274E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9A33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A0ADC" w:rsidRPr="00CA0ADC" w14:paraId="1C388682" w14:textId="77777777" w:rsidTr="00CA0ADC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1D9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247C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ALBATROS WHITE BEACH RESORT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769A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A559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20A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C0C8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3-Oct-21</w:t>
            </w:r>
          </w:p>
        </w:tc>
      </w:tr>
      <w:tr w:rsidR="00CA0ADC" w:rsidRPr="00CA0ADC" w14:paraId="4C7D4F20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F880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271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STEIGENBERGER PURE LIFE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FA4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6658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078D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6DEF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40B83853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6EA4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78A0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SEAGULL RESORT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4D17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69B0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41DA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3BE3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1B682B94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9F37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03BB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SUNNY DAYS RESORT, SPA &amp; AQUA PARK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56C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1DED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0A4E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19E4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7BB1FE5C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880A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8EB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SUNNY DAYS MIRETTE FAMILY AQUA PARK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082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C1E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71B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64AD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4014CE72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47E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21ED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SPHINX HURGHADA AQUA PARK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808D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7A04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A84D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31F8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0000C291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CCD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7339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KING TUT AQUA PARK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30F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6238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E1ED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03EF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6D1A6D52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E6E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140A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HILTON HURGHADA PLAZA HOTEL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A424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D11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562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B904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4100CDD1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CB4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9DD0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AMC ROYAL HOTEL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05C8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C5F7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15:10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5552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F44C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470A2EFC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AC55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17D1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65B9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37E8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A6FC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D403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A0ADC" w:rsidRPr="00CA0ADC" w14:paraId="1F0824A3" w14:textId="77777777" w:rsidTr="00CA0AD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66B7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6D4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ROYAL PHARAOHS MAKADI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D46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08D8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4BA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4997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4-Oct-21</w:t>
            </w:r>
          </w:p>
        </w:tc>
      </w:tr>
      <w:tr w:rsidR="00CA0ADC" w:rsidRPr="00CA0ADC" w14:paraId="45B2F7F8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419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5BB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A0AD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CLEOPATRA LUXURY RESORT MAKADI BAY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BE0B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6DEE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3DAB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ACD9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4A084E73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B79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F52C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CORAL BEACH HURGHADA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03E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FA6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E6A9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9F6F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12ADDE52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659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686A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LONG BEACH HURGHADA RESORT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9AAD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B578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6F2C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B5C3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4C7D91A6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B98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F2F7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ALI BABA PALACE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CACA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9827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D1E2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8A0B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40F59692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C5A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38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ALADDIN BEACH HURGHADA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E8FC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D0B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7C55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4C7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5919439E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37AE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E37A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ALBATROS JUNGLE AQUA PARK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B448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1CB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CF7D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AAE0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7D39A46F" w14:textId="77777777" w:rsidTr="00CA0AD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222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151B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RIXOS PREMIUM MAGAWISH SUITES &amp; VILLAS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961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8569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16:00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E88F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8080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3B09E2E6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32C8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F142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3936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83FE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63AB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7107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A0ADC" w:rsidRPr="00CA0ADC" w14:paraId="2569872E" w14:textId="77777777" w:rsidTr="00CA0AD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4BB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FEE0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Выселение из отеля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Хургады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FE8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08:00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5A8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08:30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F50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4AFC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5-Oct-21</w:t>
            </w:r>
          </w:p>
        </w:tc>
      </w:tr>
      <w:tr w:rsidR="00CA0ADC" w:rsidRPr="00CA0ADC" w14:paraId="730BD76B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BD2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AD3B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Movenpick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Resort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A59E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A1E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C601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D8DA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300B08A3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14DD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38D4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Lazuli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EEFC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2EC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9F60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2075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10CA0453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30DA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FAA7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Albatros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Sea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World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C23D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9BBE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8BFC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12B8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4FDEFB2C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91B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B760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Novotel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Marsa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Alam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9EC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39E0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29BB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BF3A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6147782F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9E6D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947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Заселение в отель Марса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Алам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5D0A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314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16:00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740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D93A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20C08D59" w14:textId="77777777" w:rsidTr="00CA0ADC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956B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E46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A4D9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EE79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966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E831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A0ADC" w:rsidRPr="00CA0ADC" w14:paraId="0B16F4EA" w14:textId="77777777" w:rsidTr="00CA0ADC">
        <w:trPr>
          <w:trHeight w:val="30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5864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Свободный день / 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ABA0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6-Oct-21</w:t>
            </w:r>
          </w:p>
        </w:tc>
      </w:tr>
      <w:tr w:rsidR="00CA0ADC" w:rsidRPr="00CA0ADC" w14:paraId="01E3E4AC" w14:textId="77777777" w:rsidTr="00CA0ADC">
        <w:trPr>
          <w:trHeight w:val="300"/>
        </w:trPr>
        <w:tc>
          <w:tcPr>
            <w:tcW w:w="5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7C0B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6CF7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17B3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EAF2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133E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F661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A0ADC" w:rsidRPr="00CA0ADC" w14:paraId="3755D11D" w14:textId="77777777" w:rsidTr="00CA0AD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50A9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2364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Three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Corners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Fayrouz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Plaza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5C1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B10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3440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60A2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7-Oct-21</w:t>
            </w:r>
          </w:p>
        </w:tc>
      </w:tr>
      <w:tr w:rsidR="00CA0ADC" w:rsidRPr="00CA0ADC" w14:paraId="7D177B6F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0A18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1C47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Royal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tulip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&amp;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Magic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Tulip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9673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09:45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9EA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730F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E7EF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53A07F44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59B3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CB9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Bliss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Nada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Beach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50F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7157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E222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0FC9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48675DD8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273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8A08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Concorde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Moreen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2F32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6649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BF30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3E8D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047A39DD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14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49D3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Hilton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Marsa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Alam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019D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B55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5ACA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DA37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0BB52904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8A8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720C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Elphistone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Resort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0183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F8C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D95A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FCDB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79248189" w14:textId="77777777" w:rsidTr="00CA0ADC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2E8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EEF3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D9AA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0C20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F867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338D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A0ADC" w:rsidRPr="00CA0ADC" w14:paraId="610A5129" w14:textId="77777777" w:rsidTr="00CA0ADC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526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647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Gorgonia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Beach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F45E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741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9AD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5219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8-Oct-21</w:t>
            </w:r>
          </w:p>
        </w:tc>
      </w:tr>
      <w:tr w:rsidR="00CA0ADC" w:rsidRPr="00CA0ADC" w14:paraId="48CE07FD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880E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6C1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Fantazia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Resort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4A27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A2EB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E8A9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8CB0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3AD1D59F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CC3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53E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Gemma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7B2E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11:45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5B44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2B73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BC69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6E1656F7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78F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7C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Dream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Lagoon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D410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61A0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FB9C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 w:eastAsia="ru-RU"/>
              </w:rPr>
              <w:t>Lunch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6A43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09DF852E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3EA2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C542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Deep</w:t>
            </w:r>
            <w:proofErr w:type="spellEnd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Blue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7135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DE63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13:45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578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AE89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5200961E" w14:textId="77777777" w:rsidTr="00CA0AD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ED28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14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Aurora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FFC4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E449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9571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F07C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A0ADC" w:rsidRPr="00CA0ADC" w14:paraId="435B3B06" w14:textId="77777777" w:rsidTr="00CA0ADC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EB44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7EE6" w14:textId="77777777" w:rsidR="00CA0ADC" w:rsidRPr="00CA0ADC" w:rsidRDefault="00CA0ADC" w:rsidP="00CA0A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0650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ECD9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2D1A" w14:textId="77777777" w:rsidR="00CA0ADC" w:rsidRPr="00CA0ADC" w:rsidRDefault="00CA0ADC" w:rsidP="00CA0ADC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2A57" w14:textId="77777777" w:rsidR="00CA0ADC" w:rsidRPr="00CA0ADC" w:rsidRDefault="00CA0ADC" w:rsidP="00CA0ADC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A0ADC" w:rsidRPr="00CA0ADC" w14:paraId="47064139" w14:textId="77777777" w:rsidTr="00CA0ADC">
        <w:trPr>
          <w:trHeight w:val="30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2D8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Выселение от отеля Марса </w:t>
            </w:r>
            <w:proofErr w:type="spellStart"/>
            <w:r w:rsidRPr="00CA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Алам</w:t>
            </w:r>
            <w:proofErr w:type="spellEnd"/>
            <w:r w:rsidRPr="00CA0A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/Трансфер в аэропорт/Вылет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DE5" w14:textId="77777777" w:rsidR="00CA0ADC" w:rsidRPr="00CA0ADC" w:rsidRDefault="00CA0ADC" w:rsidP="00CA0A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CA0ADC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9-Oct-21</w:t>
            </w:r>
          </w:p>
        </w:tc>
      </w:tr>
    </w:tbl>
    <w:p w14:paraId="5474EFF6" w14:textId="5601090A" w:rsidR="00CA0ADC" w:rsidRDefault="00CA0ADC" w:rsidP="00B15454">
      <w:pPr>
        <w:rPr>
          <w:rFonts w:ascii="Arial" w:hAnsi="Arial" w:cs="Arial"/>
          <w:lang w:val="ru-RU"/>
        </w:rPr>
      </w:pPr>
    </w:p>
    <w:p w14:paraId="00C49C9A" w14:textId="6645192B" w:rsidR="00CA0ADC" w:rsidRPr="00CA0ADC" w:rsidRDefault="00CA0ADC" w:rsidP="00B15454">
      <w:pPr>
        <w:rPr>
          <w:rFonts w:ascii="Arial" w:hAnsi="Arial" w:cs="Arial"/>
          <w:lang w:val="ru-RU"/>
        </w:rPr>
      </w:pPr>
      <w:r w:rsidRPr="00CA0ADC">
        <w:rPr>
          <w:rFonts w:ascii="Arial" w:hAnsi="Arial" w:cs="Arial"/>
          <w:lang w:val="ru-RU"/>
        </w:rPr>
        <w:t>В програм</w:t>
      </w:r>
      <w:r w:rsidR="00A47731">
        <w:rPr>
          <w:rFonts w:ascii="Arial" w:hAnsi="Arial" w:cs="Arial"/>
          <w:lang w:val="ru-RU"/>
        </w:rPr>
        <w:t>м</w:t>
      </w:r>
      <w:r w:rsidRPr="00CA0ADC">
        <w:rPr>
          <w:rFonts w:ascii="Arial" w:hAnsi="Arial" w:cs="Arial"/>
          <w:lang w:val="ru-RU"/>
        </w:rPr>
        <w:t xml:space="preserve">у тура могут </w:t>
      </w:r>
      <w:r>
        <w:rPr>
          <w:rFonts w:ascii="Arial" w:hAnsi="Arial" w:cs="Arial"/>
          <w:lang w:val="ru-RU"/>
        </w:rPr>
        <w:t xml:space="preserve">быть </w:t>
      </w:r>
      <w:r w:rsidRPr="00CA0ADC">
        <w:rPr>
          <w:rFonts w:ascii="Arial" w:hAnsi="Arial" w:cs="Arial"/>
          <w:lang w:val="ru-RU"/>
        </w:rPr>
        <w:t>внесены изменения</w:t>
      </w:r>
      <w:r>
        <w:rPr>
          <w:rFonts w:ascii="Arial" w:hAnsi="Arial" w:cs="Arial"/>
          <w:lang w:val="ru-RU"/>
        </w:rPr>
        <w:t>.</w:t>
      </w:r>
      <w:bookmarkStart w:id="0" w:name="_GoBack"/>
      <w:bookmarkEnd w:id="0"/>
    </w:p>
    <w:sectPr w:rsidR="00CA0ADC" w:rsidRPr="00CA0ADC" w:rsidSect="00CA0ADC">
      <w:headerReference w:type="default" r:id="rId6"/>
      <w:pgSz w:w="11900" w:h="16840"/>
      <w:pgMar w:top="1134" w:right="850" w:bottom="1276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AB8F3" w14:textId="77777777" w:rsidR="00E51258" w:rsidRDefault="00E51258" w:rsidP="00B15454">
      <w:r>
        <w:separator/>
      </w:r>
    </w:p>
  </w:endnote>
  <w:endnote w:type="continuationSeparator" w:id="0">
    <w:p w14:paraId="0FEC9AA2" w14:textId="77777777" w:rsidR="00E51258" w:rsidRDefault="00E51258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F107" w14:textId="77777777" w:rsidR="00E51258" w:rsidRDefault="00E51258" w:rsidP="00B15454">
      <w:r>
        <w:separator/>
      </w:r>
    </w:p>
  </w:footnote>
  <w:footnote w:type="continuationSeparator" w:id="0">
    <w:p w14:paraId="13B64980" w14:textId="77777777" w:rsidR="00E51258" w:rsidRDefault="00E51258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4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91A79"/>
    <w:rsid w:val="002C5F48"/>
    <w:rsid w:val="00511611"/>
    <w:rsid w:val="00555250"/>
    <w:rsid w:val="00587909"/>
    <w:rsid w:val="005A7E1F"/>
    <w:rsid w:val="006E1898"/>
    <w:rsid w:val="007115EB"/>
    <w:rsid w:val="00850C8C"/>
    <w:rsid w:val="008C249C"/>
    <w:rsid w:val="008D54B2"/>
    <w:rsid w:val="00995CA0"/>
    <w:rsid w:val="009A4272"/>
    <w:rsid w:val="00A47731"/>
    <w:rsid w:val="00A571FE"/>
    <w:rsid w:val="00AE647F"/>
    <w:rsid w:val="00B15454"/>
    <w:rsid w:val="00C305D6"/>
    <w:rsid w:val="00C8044C"/>
    <w:rsid w:val="00C85597"/>
    <w:rsid w:val="00CA0ADC"/>
    <w:rsid w:val="00D67395"/>
    <w:rsid w:val="00D73509"/>
    <w:rsid w:val="00DB42AA"/>
    <w:rsid w:val="00E51258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3</cp:revision>
  <cp:lastPrinted>2018-04-12T09:52:00Z</cp:lastPrinted>
  <dcterms:created xsi:type="dcterms:W3CDTF">2021-09-29T14:20:00Z</dcterms:created>
  <dcterms:modified xsi:type="dcterms:W3CDTF">2021-09-29T14:21:00Z</dcterms:modified>
</cp:coreProperties>
</file>